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72231" w14:textId="4E4A8584" w:rsidR="00523CFD" w:rsidRDefault="00BA6F14">
      <w:pPr>
        <w:rPr>
          <w:b/>
          <w:color w:val="FF0000"/>
          <w:sz w:val="32"/>
          <w:szCs w:val="32"/>
        </w:rPr>
      </w:pPr>
      <w:r w:rsidRPr="00BA6F14">
        <w:rPr>
          <w:b/>
          <w:color w:val="FF0000"/>
          <w:sz w:val="32"/>
          <w:szCs w:val="32"/>
        </w:rPr>
        <w:t>Ссылка на ЗАЯВКУ</w:t>
      </w:r>
    </w:p>
    <w:p w14:paraId="1BF0F63E" w14:textId="04CA83D6" w:rsidR="00BA6F14" w:rsidRDefault="00BA6F14">
      <w:pPr>
        <w:rPr>
          <w:b/>
          <w:color w:val="FF0000"/>
          <w:sz w:val="32"/>
          <w:szCs w:val="32"/>
        </w:rPr>
      </w:pPr>
      <w:hyperlink r:id="rId4" w:history="1">
        <w:r w:rsidRPr="001B3FD9">
          <w:rPr>
            <w:rStyle w:val="a3"/>
            <w:b/>
            <w:sz w:val="32"/>
            <w:szCs w:val="32"/>
          </w:rPr>
          <w:t>https://docs.google.com/forms/d/1DE2Bsn7lPp9NljnFK2MLQVqhETqbTyLAzjYTgnilLRQ/edit?usp=sharing</w:t>
        </w:r>
      </w:hyperlink>
    </w:p>
    <w:p w14:paraId="59AF8F61" w14:textId="77777777" w:rsidR="00BA6F14" w:rsidRPr="00BA6F14" w:rsidRDefault="00BA6F14">
      <w:pPr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BA6F14" w:rsidRPr="00BA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DF"/>
    <w:rsid w:val="002671DF"/>
    <w:rsid w:val="00523CFD"/>
    <w:rsid w:val="00B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CE63"/>
  <w15:chartTrackingRefBased/>
  <w15:docId w15:val="{43111870-240D-4725-97E0-5DF9FE25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F1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DE2Bsn7lPp9NljnFK2MLQVqhETqbTyLAzjYTgnilLRQ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2022-02-11T05:04:00Z</dcterms:created>
  <dcterms:modified xsi:type="dcterms:W3CDTF">2022-02-11T05:05:00Z</dcterms:modified>
</cp:coreProperties>
</file>